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DC474" w14:textId="77777777" w:rsidR="00BD0452" w:rsidRDefault="00832976">
      <w:pPr>
        <w:pStyle w:val="Heading2"/>
        <w:spacing w:before="0"/>
        <w:ind w:right="-330"/>
        <w:jc w:val="center"/>
        <w:rPr>
          <w:rFonts w:ascii="Times New Roman" w:eastAsia="Times New Roman" w:hAnsi="Times New Roman" w:cs="Times New Roman"/>
          <w:color w:val="000000"/>
          <w:sz w:val="56"/>
          <w:szCs w:val="56"/>
        </w:rPr>
      </w:pPr>
      <w:r>
        <w:rPr>
          <w:rFonts w:ascii="Times New Roman" w:eastAsia="Times New Roman" w:hAnsi="Times New Roman" w:cs="Times New Roman"/>
          <w:color w:val="000000"/>
          <w:sz w:val="56"/>
          <w:szCs w:val="56"/>
        </w:rPr>
        <w:t>Artificial Intelligence and Machine Learning</w:t>
      </w:r>
    </w:p>
    <w:p w14:paraId="57266FFB" w14:textId="77777777" w:rsidR="00BD0452" w:rsidRDefault="00BD0452"/>
    <w:p w14:paraId="78A2C1DA" w14:textId="77777777" w:rsidR="00BD0452" w:rsidRDefault="00832976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Project Report </w:t>
      </w:r>
    </w:p>
    <w:p w14:paraId="16F3C7F3" w14:textId="77777777" w:rsidR="00BD0452" w:rsidRDefault="00832976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Semester-IV (Batch-2022)</w:t>
      </w:r>
    </w:p>
    <w:p w14:paraId="214A8394" w14:textId="77777777" w:rsidR="00BD0452" w:rsidRDefault="00BD0452">
      <w:pPr>
        <w:pStyle w:val="Heading2"/>
        <w:ind w:right="-330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42A6977D" w14:textId="77777777" w:rsidR="00BD0452" w:rsidRDefault="00832976">
      <w:pP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</w:p>
    <w:p w14:paraId="0C0E5E45" w14:textId="77777777" w:rsidR="00BD0452" w:rsidRDefault="00832976">
      <w:pP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Case Study</w:t>
      </w:r>
      <w:r>
        <w:rPr>
          <w:rFonts w:ascii="Times New Roman" w:eastAsia="Times New Roman" w:hAnsi="Times New Roman" w:cs="Times New Roman"/>
          <w:sz w:val="40"/>
          <w:szCs w:val="40"/>
        </w:rPr>
        <w:t>: - String Methods.</w:t>
      </w:r>
    </w:p>
    <w:p w14:paraId="1E4337F6" w14:textId="1FB1F87B" w:rsidR="00BD0452" w:rsidRPr="00832976" w:rsidRDefault="00E27845">
      <w:pPr>
        <w:spacing w:after="0" w:line="360" w:lineRule="auto"/>
        <w:ind w:left="284" w:hanging="284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hyperlink r:id="rId8">
        <w:r w:rsidR="00832976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</w:rPr>
          <w:t>Url:-</w:t>
        </w:r>
      </w:hyperlink>
      <w:r w:rsidR="008329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32976" w:rsidRPr="00832976">
        <w:rPr>
          <w:rFonts w:ascii="Times New Roman" w:eastAsia="Times New Roman" w:hAnsi="Times New Roman" w:cs="Times New Roman"/>
          <w:sz w:val="28"/>
          <w:szCs w:val="28"/>
          <w:u w:val="single"/>
        </w:rPr>
        <w:t>https://drive.google.com/file/d/1UBowAojBXPdy_iewL9heeAO3zFC7rtqV/view?usp=drive_link</w:t>
      </w:r>
    </w:p>
    <w:p w14:paraId="13C6A95E" w14:textId="77777777" w:rsidR="00BD0452" w:rsidRDefault="00832976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32"/>
          <w:vertAlign w:val="superscript"/>
        </w:rPr>
      </w:pPr>
      <w:r>
        <w:rPr>
          <w:noProof/>
        </w:rPr>
        <w:drawing>
          <wp:inline distT="0" distB="0" distL="0" distR="0" wp14:anchorId="330DB40A" wp14:editId="2FC0AF03">
            <wp:extent cx="2432566" cy="1498140"/>
            <wp:effectExtent l="0" t="0" r="0" b="0"/>
            <wp:docPr id="12" name="image1.png" descr="A red and white sig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red and white sign&#10;&#10;Description automatically generated with low confidence"/>
                    <pic:cNvPicPr preferRelativeResize="0"/>
                  </pic:nvPicPr>
                  <pic:blipFill>
                    <a:blip r:embed="rId9"/>
                    <a:srcRect l="31971"/>
                    <a:stretch>
                      <a:fillRect/>
                    </a:stretch>
                  </pic:blipFill>
                  <pic:spPr>
                    <a:xfrm>
                      <a:off x="0" y="0"/>
                      <a:ext cx="2432566" cy="1498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C3C30" w14:textId="77777777" w:rsidR="00BD0452" w:rsidRDefault="0083297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Supervised By: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Submitted By:</w:t>
      </w:r>
    </w:p>
    <w:p w14:paraId="387DCA64" w14:textId="67EA6CA4" w:rsidR="00BD0452" w:rsidRDefault="0083297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Rajeev Thakur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Vinayak Jhingan</w:t>
      </w:r>
    </w:p>
    <w:p w14:paraId="4CCA26B5" w14:textId="475FC97C" w:rsidR="00BD0452" w:rsidRDefault="0083297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Roll Number: -2210990960</w:t>
      </w:r>
    </w:p>
    <w:p w14:paraId="023BD96E" w14:textId="77777777" w:rsidR="00BD0452" w:rsidRDefault="0083297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Group - 14</w:t>
      </w:r>
    </w:p>
    <w:p w14:paraId="4D11051C" w14:textId="77777777" w:rsidR="00BD0452" w:rsidRDefault="00BD0452">
      <w:pPr>
        <w:spacing w:after="0" w:line="360" w:lineRule="auto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0FDED33" w14:textId="77777777" w:rsidR="00BD0452" w:rsidRDefault="00BD0452">
      <w:pPr>
        <w:spacing w:after="0" w:line="360" w:lineRule="auto"/>
        <w:ind w:left="284" w:hanging="284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488188D5" w14:textId="77777777" w:rsidR="00BD0452" w:rsidRDefault="00832976">
      <w:pPr>
        <w:spacing w:after="0" w:line="240" w:lineRule="auto"/>
        <w:ind w:left="284" w:hanging="284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Department of Computer Science and Engineering,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Chitkara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University Institute of Engineering &amp; Technology</w:t>
      </w:r>
    </w:p>
    <w:p w14:paraId="2C6B1BE9" w14:textId="77777777" w:rsidR="00BD0452" w:rsidRDefault="0083297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br w:type="page"/>
      </w:r>
    </w:p>
    <w:p w14:paraId="241A8CE4" w14:textId="77777777" w:rsidR="00BD0452" w:rsidRDefault="00832976">
      <w:pPr>
        <w:spacing w:after="0" w:line="240" w:lineRule="auto"/>
        <w:ind w:left="284" w:hanging="28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Description about Case Study: -</w:t>
      </w:r>
    </w:p>
    <w:p w14:paraId="299BD91A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Read the given Technologies Dataset.</w:t>
      </w:r>
    </w:p>
    <w:p w14:paraId="5AE47EDB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Convert lowercase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column ,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str.lower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AE36B2F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Convert lowercase column, use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apply(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1939276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apply(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&amp; lambda function</w:t>
      </w:r>
    </w:p>
    <w:p w14:paraId="25668F09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Convert pandas column to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lowercase ,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 map()</w:t>
      </w:r>
    </w:p>
    <w:p w14:paraId="6A8A21C3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str.strip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method.</w:t>
      </w:r>
    </w:p>
    <w:p w14:paraId="503E1958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str.split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method.</w:t>
      </w:r>
    </w:p>
    <w:p w14:paraId="795F2732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str.contains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method.</w:t>
      </w:r>
    </w:p>
    <w:p w14:paraId="526FAE63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str.replace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method.</w:t>
      </w:r>
    </w:p>
    <w:p w14:paraId="2181E428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str.startswith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method</w:t>
      </w:r>
    </w:p>
    <w:p w14:paraId="0F1AA45B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str.endswith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method</w:t>
      </w:r>
    </w:p>
    <w:p w14:paraId="0C1FF806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str.cat(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method</w:t>
      </w:r>
    </w:p>
    <w:p w14:paraId="417AC42A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str.get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method</w:t>
      </w:r>
    </w:p>
    <w:p w14:paraId="1DC44BC3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str.slice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method</w:t>
      </w:r>
    </w:p>
    <w:p w14:paraId="0E9B3CC7" w14:textId="77777777" w:rsidR="00BD0452" w:rsidRDefault="008329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str.find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method.</w:t>
      </w:r>
    </w:p>
    <w:p w14:paraId="747755F6" w14:textId="77777777" w:rsidR="00BD0452" w:rsidRDefault="00BD04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29BD00" w14:textId="77777777" w:rsidR="00BD0452" w:rsidRDefault="0083297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Library: -</w:t>
      </w:r>
    </w:p>
    <w:p w14:paraId="59445B6D" w14:textId="77777777" w:rsidR="00BD0452" w:rsidRDefault="0083297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Pandas</w:t>
      </w:r>
    </w:p>
    <w:p w14:paraId="2E7447CE" w14:textId="77777777" w:rsidR="00BD0452" w:rsidRDefault="0083297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Methods: -</w:t>
      </w:r>
    </w:p>
    <w:p w14:paraId="3DF37032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00"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read_</w:t>
      </w:r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csv</w:t>
      </w:r>
      <w:proofErr w:type="spell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):</w:t>
      </w:r>
    </w:p>
    <w:p w14:paraId="3F23F725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                     </w:t>
      </w: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Description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>: Reads a CSV file and converts it into a data frame.</w:t>
      </w:r>
    </w:p>
    <w:p w14:paraId="61CD1D22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str.lower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():</w:t>
      </w:r>
    </w:p>
    <w:p w14:paraId="14E38143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  Description: 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>This method returns a copy of the string with all its characters converted to lowercase.</w:t>
      </w:r>
    </w:p>
    <w:p w14:paraId="76E2ADFF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map(</w:t>
      </w:r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):</w:t>
      </w:r>
    </w:p>
    <w:p w14:paraId="7139F47D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is a higher-order function in Python that applies a given function to all items in an </w:t>
      </w:r>
      <w:proofErr w:type="spellStart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>iterable</w:t>
      </w:r>
      <w:proofErr w:type="spellEnd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(like a list) and returns an iterator that yields the results.</w:t>
      </w:r>
    </w:p>
    <w:p w14:paraId="57654BFB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map(lower):</w:t>
      </w:r>
    </w:p>
    <w:p w14:paraId="6420BDAA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appears to be an incomplete expression. Typically,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map(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)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is used with a function and an </w:t>
      </w:r>
      <w:proofErr w:type="spellStart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>iterable</w:t>
      </w:r>
      <w:proofErr w:type="spellEnd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lower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might refer to the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str.lower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()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method mentioned earlier.</w:t>
      </w:r>
    </w:p>
    <w:p w14:paraId="571908A9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map(upper):</w:t>
      </w:r>
    </w:p>
    <w:p w14:paraId="766E166E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>Similar to</w:t>
      </w:r>
      <w:proofErr w:type="gramEnd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the previous point, 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map(upper)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seems incomplete. It might be an attempt to map the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str.upper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()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method over an </w:t>
      </w:r>
      <w:proofErr w:type="spellStart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>iterable</w:t>
      </w:r>
      <w:proofErr w:type="spellEnd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>.</w:t>
      </w:r>
    </w:p>
    <w:p w14:paraId="785F6E65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str.len</w:t>
      </w:r>
      <w:proofErr w:type="spell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):</w:t>
      </w:r>
    </w:p>
    <w:p w14:paraId="001B233D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rFonts w:ascii="Times New Roman" w:eastAsia="Times New Roman" w:hAnsi="Times New Roman" w:cs="Times New Roman"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  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is not a method of string objects in Python. Instead, you would use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len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)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function to get the length of a string.</w:t>
      </w:r>
    </w:p>
    <w:p w14:paraId="2C238918" w14:textId="77777777" w:rsidR="00BD0452" w:rsidRDefault="00BD04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</w:p>
    <w:p w14:paraId="6A4F1E75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str.strip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():</w:t>
      </w:r>
    </w:p>
    <w:p w14:paraId="78505454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   </w:t>
      </w:r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Description :</w:t>
      </w:r>
      <w:proofErr w:type="gramEnd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method returns a copy of the string with leading and trailing whitespace removed.</w:t>
      </w:r>
    </w:p>
    <w:p w14:paraId="3CC014F3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       </w:t>
      </w:r>
    </w:p>
    <w:p w14:paraId="2FF0807A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lastRenderedPageBreak/>
        <w:t>str.split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():</w:t>
      </w:r>
    </w:p>
    <w:p w14:paraId="387D85C3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method splits a string into a list of substrings based on a specified separator.</w:t>
      </w:r>
    </w:p>
    <w:p w14:paraId="42816195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str.contains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():</w:t>
      </w:r>
    </w:p>
    <w:p w14:paraId="78895F80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method is not a built-in method for Python strings. However, it is a method in the </w:t>
      </w:r>
      <w:proofErr w:type="gramStart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>pandas</w:t>
      </w:r>
      <w:proofErr w:type="gramEnd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library used for string matching operations on Series and Indexes.</w:t>
      </w:r>
    </w:p>
    <w:p w14:paraId="4921B18D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str.replace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():</w:t>
      </w:r>
    </w:p>
    <w:p w14:paraId="2CA55866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Description(</w:t>
      </w:r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):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>This method returns a copy of the string with all occurrences of a specified substring replaced with another substring.</w:t>
      </w:r>
    </w:p>
    <w:p w14:paraId="5E3D034A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str.startswith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():</w:t>
      </w:r>
    </w:p>
    <w:p w14:paraId="65B41D99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method returns 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True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if the string starts with the specified prefix; otherwise, it returns 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False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>.</w:t>
      </w:r>
    </w:p>
    <w:p w14:paraId="49E0701E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str.endswith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():</w:t>
      </w:r>
    </w:p>
    <w:p w14:paraId="4239FA34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method returns 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True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if the string ends with the specified suffix; otherwise, it returns 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False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>.</w:t>
      </w:r>
    </w:p>
    <w:p w14:paraId="4540656C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str.cat(</w:t>
      </w:r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):</w:t>
      </w:r>
    </w:p>
    <w:p w14:paraId="527FB37B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method concatenates strings in a series with a given separator.</w:t>
      </w:r>
    </w:p>
    <w:p w14:paraId="081547F5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str.get</w:t>
      </w:r>
      <w:proofErr w:type="spell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):</w:t>
      </w:r>
    </w:p>
    <w:p w14:paraId="3376466A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method is not a standard method for Python strings. However, it might refer to </w:t>
      </w:r>
      <w:proofErr w:type="gramStart"/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.get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()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method used with dictionaries to retrieve a value for a given key.</w:t>
      </w:r>
    </w:p>
    <w:p w14:paraId="5B782420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str.slice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():</w:t>
      </w:r>
    </w:p>
    <w:p w14:paraId="2B0ED4BD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is not a method for Python strings. Instead, you would typically use slicing syntax like </w:t>
      </w:r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str[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start:end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00"/>
          <w:sz w:val="21"/>
          <w:szCs w:val="21"/>
        </w:rPr>
        <w:t>]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to extract a portion of the string.</w:t>
      </w:r>
    </w:p>
    <w:p w14:paraId="73042CD3" w14:textId="77777777" w:rsidR="00BD0452" w:rsidRDefault="0083297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str.find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>():</w:t>
      </w:r>
    </w:p>
    <w:p w14:paraId="02389683" w14:textId="77777777" w:rsidR="00BD0452" w:rsidRDefault="0083297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  <w:t xml:space="preserve">      Description:</w:t>
      </w:r>
      <w:r>
        <w:rPr>
          <w:rFonts w:ascii="Times New Roman" w:eastAsia="Times New Roman" w:hAnsi="Times New Roman" w:cs="Times New Roman"/>
          <w:color w:val="374151"/>
          <w:sz w:val="24"/>
          <w:szCs w:val="24"/>
        </w:rPr>
        <w:t xml:space="preserve"> This method returns the lowest index in the string where the specified substring is found. If the substring is not found, it returns -1.</w:t>
      </w:r>
    </w:p>
    <w:p w14:paraId="4FF2DCCE" w14:textId="77777777" w:rsidR="00BD0452" w:rsidRDefault="00BD04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85"/>
        <w:rPr>
          <w:rFonts w:ascii="Times New Roman" w:eastAsia="Times New Roman" w:hAnsi="Times New Roman" w:cs="Times New Roman"/>
          <w:b/>
          <w:color w:val="374151"/>
          <w:sz w:val="24"/>
          <w:szCs w:val="24"/>
        </w:rPr>
      </w:pPr>
    </w:p>
    <w:sectPr w:rsidR="00BD0452">
      <w:footerReference w:type="default" r:id="rId1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CFFB55" w14:textId="77777777" w:rsidR="00832976" w:rsidRDefault="00832976">
      <w:pPr>
        <w:spacing w:after="0" w:line="240" w:lineRule="auto"/>
      </w:pPr>
      <w:r>
        <w:separator/>
      </w:r>
    </w:p>
  </w:endnote>
  <w:endnote w:type="continuationSeparator" w:id="0">
    <w:p w14:paraId="2C6E306F" w14:textId="77777777" w:rsidR="00832976" w:rsidRDefault="008329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EF0C76F0-0A93-0944-B5D4-B2A0BC7AB97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6A614BF4-5E2A-7849-81B4-758F2ECA349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0D87CF2-7597-9348-BCD7-14BD26FB6999}"/>
    <w:embedBold r:id="rId4" w:fontKey="{FDB6C53B-053F-2D46-A26E-60C94E70A9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3A892A8-E883-7E4E-BA1B-6DDFBBB624C8}"/>
    <w:embedBold r:id="rId6" w:fontKey="{EB30E0B5-A2B9-8D43-8F30-5D771DCAC63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64E83595-448A-154C-8275-C2BF5B4177AB}"/>
    <w:embedBold r:id="rId8" w:fontKey="{187CB353-D192-4F41-9A41-552E6677979F}"/>
    <w:embedItalic r:id="rId9" w:fontKey="{057BE7C1-12AC-A941-8B38-D1DAAED88CE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FC14B719-BFBA-8A44-A73D-0071B1783BD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6A5AE9DF-651B-A149-B71D-07D2EDE199E5}"/>
    <w:embedItalic r:id="rId12" w:fontKey="{64DD0443-A89C-634F-8B98-82750838F86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5E52C619-1C83-0746-B614-0C05B4C7CB79}"/>
    <w:embedBold r:id="rId14" w:fontKey="{76FAD89B-DE4D-4B45-A0FD-A515BD26B89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0565DC" w14:textId="77777777" w:rsidR="00BD0452" w:rsidRDefault="00BD0452">
    <w:pPr>
      <w:spacing w:before="21"/>
      <w:ind w:right="-274"/>
      <w:rPr>
        <w:rFonts w:ascii="Cambria" w:eastAsia="Cambria" w:hAnsi="Cambria" w:cs="Cambr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CD0FB" w14:textId="77777777" w:rsidR="00832976" w:rsidRDefault="00832976">
      <w:pPr>
        <w:spacing w:after="0" w:line="240" w:lineRule="auto"/>
      </w:pPr>
      <w:r>
        <w:separator/>
      </w:r>
    </w:p>
  </w:footnote>
  <w:footnote w:type="continuationSeparator" w:id="0">
    <w:p w14:paraId="6D484F44" w14:textId="77777777" w:rsidR="00832976" w:rsidRDefault="008329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C22742"/>
    <w:multiLevelType w:val="multilevel"/>
    <w:tmpl w:val="AF1A11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2461A93"/>
    <w:multiLevelType w:val="multilevel"/>
    <w:tmpl w:val="70FABCDC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696634E2"/>
    <w:multiLevelType w:val="multilevel"/>
    <w:tmpl w:val="08CCFC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19075150">
    <w:abstractNumId w:val="1"/>
  </w:num>
  <w:num w:numId="2" w16cid:durableId="1606838261">
    <w:abstractNumId w:val="0"/>
  </w:num>
  <w:num w:numId="3" w16cid:durableId="17894658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0452"/>
    <w:rsid w:val="00832976"/>
    <w:rsid w:val="00BD0452"/>
    <w:rsid w:val="00E27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334D3F"/>
  <w15:docId w15:val="{36632D07-47FD-234D-8B4B-A5D0CB2DD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0628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4037"/>
    <w:pPr>
      <w:keepNext/>
      <w:keepLines/>
      <w:spacing w:before="200" w:after="0" w:line="259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197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9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948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11403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/>
    </w:rPr>
  </w:style>
  <w:style w:type="paragraph" w:styleId="NormalWeb">
    <w:name w:val="Normal (Web)"/>
    <w:basedOn w:val="Normal"/>
    <w:uiPriority w:val="99"/>
    <w:unhideWhenUsed/>
    <w:rsid w:val="00BC49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35C3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202A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F6C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6CAA"/>
  </w:style>
  <w:style w:type="paragraph" w:styleId="Footer">
    <w:name w:val="footer"/>
    <w:basedOn w:val="Normal"/>
    <w:link w:val="FooterChar"/>
    <w:uiPriority w:val="99"/>
    <w:unhideWhenUsed/>
    <w:rsid w:val="00CF6C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6CAA"/>
  </w:style>
  <w:style w:type="character" w:customStyle="1" w:styleId="t">
    <w:name w:val="t"/>
    <w:basedOn w:val="DefaultParagraphFont"/>
    <w:rsid w:val="0017322C"/>
  </w:style>
  <w:style w:type="character" w:customStyle="1" w:styleId="Heading3Char">
    <w:name w:val="Heading 3 Char"/>
    <w:basedOn w:val="DefaultParagraphFont"/>
    <w:link w:val="Heading3"/>
    <w:uiPriority w:val="9"/>
    <w:semiHidden/>
    <w:rsid w:val="00DD197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Emphasis">
    <w:name w:val="Emphasis"/>
    <w:basedOn w:val="DefaultParagraphFont"/>
    <w:uiPriority w:val="20"/>
    <w:qFormat/>
    <w:rsid w:val="00384592"/>
    <w:rPr>
      <w:i/>
      <w:iCs/>
    </w:rPr>
  </w:style>
  <w:style w:type="character" w:styleId="Hyperlink">
    <w:name w:val="Hyperlink"/>
    <w:basedOn w:val="DefaultParagraphFont"/>
    <w:uiPriority w:val="99"/>
    <w:unhideWhenUsed/>
    <w:rsid w:val="00D5083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083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0831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A4930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about:blank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OyWr5w8B2pGUoOpN8r4AYruMQQ==">CgMxLjA4AHIhMS1iTVJRSHpvUFg5cC1HQ19WY0tNbU1iMm1oa2JaRl9U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521</Words>
  <Characters>2973</Characters>
  <Application>Microsoft Office Word</Application>
  <DocSecurity>0</DocSecurity>
  <Lines>24</Lines>
  <Paragraphs>6</Paragraphs>
  <ScaleCrop>false</ScaleCrop>
  <Company/>
  <LinksUpToDate>false</LinksUpToDate>
  <CharactersWithSpaces>3488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FEE-II, 22CS0014</dc:creator>
  <cp:lastModifiedBy>SANKARSHANA KADAMBARI</cp:lastModifiedBy>
  <cp:revision>2</cp:revision>
  <dcterms:created xsi:type="dcterms:W3CDTF">2024-03-27T04:17:00Z</dcterms:created>
  <dcterms:modified xsi:type="dcterms:W3CDTF">2024-03-27T04:17:00Z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788e757c9337c33835f12cf947b69d95440163b99e0257ba09c187a7653ee122</vt:lpwstr>
  </property>
</Properties>
</file>